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6EF0" w14:textId="77777777" w:rsidR="00AB2C60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  <w:r w:rsidRPr="00C31BA8">
        <w:rPr>
          <w:rFonts w:ascii="Liberation Serif" w:hAnsi="Liberation Serif"/>
          <w:sz w:val="36"/>
          <w:szCs w:val="36"/>
        </w:rPr>
        <w:t xml:space="preserve">План спортивно-массовых, физкультурно-спортивных и социально значимых мероприятий 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6521"/>
        <w:gridCol w:w="1843"/>
      </w:tblGrid>
      <w:tr w:rsidR="00C31BA8" w:rsidRPr="00042651" w14:paraId="114E41B2" w14:textId="77777777" w:rsidTr="00797073">
        <w:tc>
          <w:tcPr>
            <w:tcW w:w="2410" w:type="dxa"/>
          </w:tcPr>
          <w:p w14:paraId="6040ADB3" w14:textId="77777777"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14:paraId="2C5494EE" w14:textId="77777777"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Название мероприятий</w:t>
            </w:r>
          </w:p>
          <w:p w14:paraId="43E22D53" w14:textId="77777777" w:rsidR="00984450" w:rsidRPr="00042651" w:rsidRDefault="00984450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1B233" w14:textId="77777777"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Классы</w:t>
            </w:r>
          </w:p>
        </w:tc>
      </w:tr>
      <w:tr w:rsidR="00C31BA8" w14:paraId="38BF8F88" w14:textId="77777777" w:rsidTr="00797073">
        <w:trPr>
          <w:trHeight w:val="435"/>
        </w:trPr>
        <w:tc>
          <w:tcPr>
            <w:tcW w:w="2410" w:type="dxa"/>
            <w:vMerge w:val="restart"/>
          </w:tcPr>
          <w:p w14:paraId="023B041D" w14:textId="77777777"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973B9" w14:textId="30EB5C25"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47959F9" w14:textId="35DC579C" w:rsidR="00C31BA8" w:rsidRPr="00A12FD8" w:rsidRDefault="00B64405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1" w:type="dxa"/>
          </w:tcPr>
          <w:p w14:paraId="7E7D8729" w14:textId="77777777"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 xml:space="preserve">Школьные соревнования </w:t>
            </w:r>
          </w:p>
          <w:p w14:paraId="30B72AB4" w14:textId="77777777" w:rsidR="00C31BA8" w:rsidRPr="00C31BA8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>Осенний кросс «Золотая осень»</w:t>
            </w:r>
          </w:p>
        </w:tc>
        <w:tc>
          <w:tcPr>
            <w:tcW w:w="1843" w:type="dxa"/>
          </w:tcPr>
          <w:p w14:paraId="7DEE0A23" w14:textId="77777777"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>1-11</w:t>
            </w:r>
          </w:p>
          <w:p w14:paraId="3007DD3F" w14:textId="77777777"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BA8" w14:paraId="5A3CA2E2" w14:textId="77777777" w:rsidTr="00797073">
        <w:trPr>
          <w:trHeight w:val="390"/>
        </w:trPr>
        <w:tc>
          <w:tcPr>
            <w:tcW w:w="2410" w:type="dxa"/>
            <w:vMerge/>
          </w:tcPr>
          <w:p w14:paraId="27F21F7C" w14:textId="77777777"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14:paraId="70698DDE" w14:textId="77777777" w:rsidR="00B64405" w:rsidRDefault="00B64405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баскетболу</w:t>
            </w:r>
          </w:p>
          <w:p w14:paraId="0EAEB20A" w14:textId="1782AAD1" w:rsidR="00C31BA8" w:rsidRPr="00C31BA8" w:rsidRDefault="005540A3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Кэ</w:t>
            </w:r>
            <w:bookmarkStart w:id="0" w:name="_GoBack"/>
            <w:bookmarkEnd w:id="0"/>
            <w:r w:rsidR="00B64405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spellEnd"/>
            <w:r w:rsidR="00B64405">
              <w:rPr>
                <w:rFonts w:ascii="Liberation Serif" w:hAnsi="Liberation Serif"/>
                <w:sz w:val="28"/>
                <w:szCs w:val="28"/>
              </w:rPr>
              <w:t>-баскет» среди 5-11 классов</w:t>
            </w:r>
          </w:p>
        </w:tc>
        <w:tc>
          <w:tcPr>
            <w:tcW w:w="1843" w:type="dxa"/>
          </w:tcPr>
          <w:p w14:paraId="5EF0E2E0" w14:textId="0ED88461" w:rsidR="00C31BA8" w:rsidRPr="00984450" w:rsidRDefault="00B6440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C31BA8" w:rsidRPr="00984450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984450" w14:paraId="6766D5CE" w14:textId="77777777" w:rsidTr="00797073">
        <w:trPr>
          <w:trHeight w:val="615"/>
        </w:trPr>
        <w:tc>
          <w:tcPr>
            <w:tcW w:w="2410" w:type="dxa"/>
            <w:vMerge w:val="restart"/>
          </w:tcPr>
          <w:p w14:paraId="5F0AECD4" w14:textId="77777777"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C61D3" w14:textId="503ACFEE"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1" w:type="dxa"/>
          </w:tcPr>
          <w:p w14:paraId="60B509A7" w14:textId="17337FEE" w:rsidR="00984450" w:rsidRPr="00984450" w:rsidRDefault="00B64405" w:rsidP="009844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1BA8">
              <w:rPr>
                <w:rFonts w:ascii="Liberation Serif" w:hAnsi="Liberation Serif"/>
                <w:sz w:val="28"/>
                <w:szCs w:val="28"/>
              </w:rPr>
              <w:t>Первенство школы  по мини-футболу</w:t>
            </w:r>
          </w:p>
        </w:tc>
        <w:tc>
          <w:tcPr>
            <w:tcW w:w="1843" w:type="dxa"/>
          </w:tcPr>
          <w:p w14:paraId="1C403CBD" w14:textId="41476C37" w:rsidR="00984450" w:rsidRPr="00984450" w:rsidRDefault="00B6440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1-4</w:t>
            </w:r>
          </w:p>
        </w:tc>
      </w:tr>
      <w:tr w:rsidR="00984450" w14:paraId="4C80EB18" w14:textId="77777777" w:rsidTr="00797073">
        <w:trPr>
          <w:trHeight w:val="345"/>
        </w:trPr>
        <w:tc>
          <w:tcPr>
            <w:tcW w:w="2410" w:type="dxa"/>
            <w:vMerge/>
          </w:tcPr>
          <w:p w14:paraId="6F25340C" w14:textId="77777777"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14AA600" w14:textId="77777777"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здорового образа жизни</w:t>
            </w:r>
          </w:p>
        </w:tc>
        <w:tc>
          <w:tcPr>
            <w:tcW w:w="1843" w:type="dxa"/>
          </w:tcPr>
          <w:p w14:paraId="27CF085F" w14:textId="77777777" w:rsid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14:paraId="1AEA0B0E" w14:textId="77777777" w:rsidTr="00797073">
        <w:tc>
          <w:tcPr>
            <w:tcW w:w="2410" w:type="dxa"/>
            <w:vMerge w:val="restart"/>
          </w:tcPr>
          <w:p w14:paraId="7713A1D2" w14:textId="1131E38A" w:rsidR="00984450" w:rsidRPr="00A12FD8" w:rsidRDefault="00797073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1" w:type="dxa"/>
          </w:tcPr>
          <w:p w14:paraId="50157883" w14:textId="77777777" w:rsidR="00B64405" w:rsidRDefault="00B64405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настольному теннису</w:t>
            </w:r>
          </w:p>
          <w:p w14:paraId="2E27427D" w14:textId="62BD2C61" w:rsidR="00984450" w:rsidRPr="00984450" w:rsidRDefault="00B64405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среди 5</w:t>
            </w:r>
            <w:r w:rsidRPr="00C31BA8">
              <w:rPr>
                <w:rFonts w:ascii="Liberation Serif" w:hAnsi="Liberation Serif"/>
                <w:sz w:val="28"/>
                <w:szCs w:val="28"/>
              </w:rPr>
              <w:t>-11 классов</w:t>
            </w:r>
          </w:p>
        </w:tc>
        <w:tc>
          <w:tcPr>
            <w:tcW w:w="1843" w:type="dxa"/>
          </w:tcPr>
          <w:p w14:paraId="332E867C" w14:textId="77777777" w:rsidR="00984450" w:rsidRPr="00984450" w:rsidRDefault="009844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5-11</w:t>
            </w:r>
          </w:p>
        </w:tc>
      </w:tr>
      <w:tr w:rsidR="00984450" w14:paraId="776CFF33" w14:textId="77777777" w:rsidTr="00797073">
        <w:tc>
          <w:tcPr>
            <w:tcW w:w="2410" w:type="dxa"/>
            <w:vMerge/>
          </w:tcPr>
          <w:p w14:paraId="1FB6E0EB" w14:textId="77777777"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8AACB20" w14:textId="77777777" w:rsidR="00A12FD8" w:rsidRPr="00797073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7073">
              <w:rPr>
                <w:rFonts w:ascii="Liberation Serif" w:hAnsi="Liberation Serif"/>
                <w:sz w:val="28"/>
                <w:szCs w:val="28"/>
              </w:rPr>
              <w:t xml:space="preserve">Первенство школы по волейболу </w:t>
            </w:r>
          </w:p>
          <w:p w14:paraId="45DF6020" w14:textId="4B3F85F5" w:rsidR="00984450" w:rsidRPr="00984450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7073">
              <w:rPr>
                <w:rFonts w:ascii="Liberation Serif" w:hAnsi="Liberation Serif"/>
                <w:sz w:val="28"/>
                <w:szCs w:val="28"/>
              </w:rPr>
              <w:t>среди 8-11 классов</w:t>
            </w:r>
          </w:p>
        </w:tc>
        <w:tc>
          <w:tcPr>
            <w:tcW w:w="1843" w:type="dxa"/>
          </w:tcPr>
          <w:p w14:paraId="257793C7" w14:textId="74CE7507" w:rsidR="00984450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8-11</w:t>
            </w:r>
          </w:p>
        </w:tc>
      </w:tr>
      <w:tr w:rsidR="00984450" w14:paraId="76ACB142" w14:textId="77777777" w:rsidTr="00797073">
        <w:trPr>
          <w:trHeight w:val="645"/>
        </w:trPr>
        <w:tc>
          <w:tcPr>
            <w:tcW w:w="2410" w:type="dxa"/>
            <w:vMerge w:val="restart"/>
          </w:tcPr>
          <w:p w14:paraId="2B87336D" w14:textId="77777777"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CA5A6" w14:textId="7B47CB27"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1" w:type="dxa"/>
          </w:tcPr>
          <w:p w14:paraId="626D7DF9" w14:textId="77777777" w:rsidR="00A12FD8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зимних видов спорта</w:t>
            </w:r>
          </w:p>
          <w:p w14:paraId="4533D374" w14:textId="0CB436E6" w:rsidR="00984450" w:rsidRPr="00984450" w:rsidRDefault="00984450" w:rsidP="007970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43DE1B" w14:textId="4138EE3A" w:rsidR="00984450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14:paraId="04EF804B" w14:textId="77777777" w:rsidTr="00797073">
        <w:trPr>
          <w:trHeight w:val="315"/>
        </w:trPr>
        <w:tc>
          <w:tcPr>
            <w:tcW w:w="2410" w:type="dxa"/>
            <w:vMerge/>
          </w:tcPr>
          <w:p w14:paraId="5A193021" w14:textId="77777777"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A26E999" w14:textId="77777777" w:rsidR="00A12FD8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Первенство школы по лыжным гонкам </w:t>
            </w:r>
          </w:p>
          <w:p w14:paraId="3C663565" w14:textId="01DC6409" w:rsidR="00984450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«Лыжня России 2022»</w:t>
            </w:r>
          </w:p>
        </w:tc>
        <w:tc>
          <w:tcPr>
            <w:tcW w:w="1843" w:type="dxa"/>
          </w:tcPr>
          <w:p w14:paraId="381B288D" w14:textId="11B81089" w:rsid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A12FD8" w14:paraId="4F040F2B" w14:textId="77777777" w:rsidTr="002E45A7">
        <w:trPr>
          <w:trHeight w:val="644"/>
        </w:trPr>
        <w:tc>
          <w:tcPr>
            <w:tcW w:w="2410" w:type="dxa"/>
          </w:tcPr>
          <w:p w14:paraId="73197344" w14:textId="77777777" w:rsidR="00A12FD8" w:rsidRPr="00A12FD8" w:rsidRDefault="00A12FD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7F67C" w14:textId="0C499460" w:rsidR="00A12FD8" w:rsidRPr="00A12FD8" w:rsidRDefault="00A12FD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1" w:type="dxa"/>
          </w:tcPr>
          <w:p w14:paraId="7A5A9E1B" w14:textId="19DF7F2C" w:rsidR="00A12FD8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FD8">
              <w:rPr>
                <w:rFonts w:ascii="Times New Roman" w:eastAsia="Calibri" w:hAnsi="Times New Roman" w:cs="Times New Roman"/>
                <w:sz w:val="28"/>
                <w:szCs w:val="28"/>
              </w:rPr>
              <w:t>Личн</w:t>
            </w:r>
            <w:proofErr w:type="gramStart"/>
            <w:r w:rsidRPr="00A12FD8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A12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командное первенство по силовому многоборью </w:t>
            </w:r>
          </w:p>
        </w:tc>
        <w:tc>
          <w:tcPr>
            <w:tcW w:w="1843" w:type="dxa"/>
          </w:tcPr>
          <w:p w14:paraId="01705F48" w14:textId="178670F2" w:rsidR="00A12FD8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C31BA8" w14:paraId="0485DD49" w14:textId="77777777" w:rsidTr="00797073">
        <w:tc>
          <w:tcPr>
            <w:tcW w:w="2410" w:type="dxa"/>
          </w:tcPr>
          <w:p w14:paraId="4BBF0D7D" w14:textId="7DCDEE6E" w:rsidR="00C31BA8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1" w:type="dxa"/>
          </w:tcPr>
          <w:p w14:paraId="5C36D6B7" w14:textId="2B7D3268" w:rsidR="00C31BA8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FD8">
              <w:rPr>
                <w:rFonts w:ascii="Liberation Serif" w:hAnsi="Liberation Serif"/>
                <w:sz w:val="28"/>
                <w:szCs w:val="28"/>
              </w:rPr>
              <w:t>Командное первенство по русским шашкам</w:t>
            </w:r>
          </w:p>
        </w:tc>
        <w:tc>
          <w:tcPr>
            <w:tcW w:w="1843" w:type="dxa"/>
          </w:tcPr>
          <w:p w14:paraId="3ED82164" w14:textId="12535C06" w:rsidR="00C31BA8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2-11</w:t>
            </w:r>
          </w:p>
        </w:tc>
      </w:tr>
      <w:tr w:rsidR="00C31BA8" w14:paraId="747B502E" w14:textId="77777777" w:rsidTr="00797073">
        <w:tc>
          <w:tcPr>
            <w:tcW w:w="2410" w:type="dxa"/>
          </w:tcPr>
          <w:p w14:paraId="1E86F8D6" w14:textId="6040DDB5" w:rsidR="00C31BA8" w:rsidRPr="00A12FD8" w:rsidRDefault="00150A14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1" w:type="dxa"/>
          </w:tcPr>
          <w:p w14:paraId="3B04EFE0" w14:textId="77777777" w:rsidR="00150A14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пионерболу</w:t>
            </w:r>
          </w:p>
          <w:p w14:paraId="47733ED0" w14:textId="058815F5" w:rsidR="00C31BA8" w:rsidRPr="00984450" w:rsidRDefault="00150A14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среди учащихся </w:t>
            </w:r>
            <w:r w:rsidR="00797073">
              <w:rPr>
                <w:rFonts w:ascii="Liberation Serif" w:hAnsi="Liberation Serif"/>
                <w:sz w:val="28"/>
                <w:szCs w:val="28"/>
              </w:rPr>
              <w:t xml:space="preserve">2-4 </w:t>
            </w:r>
            <w:r>
              <w:rPr>
                <w:rFonts w:ascii="Liberation Serif" w:hAnsi="Liberation Serif"/>
                <w:sz w:val="28"/>
                <w:szCs w:val="28"/>
              </w:rPr>
              <w:t>классов</w:t>
            </w:r>
          </w:p>
        </w:tc>
        <w:tc>
          <w:tcPr>
            <w:tcW w:w="1843" w:type="dxa"/>
          </w:tcPr>
          <w:p w14:paraId="2B3D949F" w14:textId="79A61860" w:rsidR="00C31BA8" w:rsidRPr="00984450" w:rsidRDefault="00797073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2-4</w:t>
            </w:r>
          </w:p>
        </w:tc>
      </w:tr>
      <w:tr w:rsidR="00E7454C" w14:paraId="64B9C82F" w14:textId="77777777" w:rsidTr="00797073">
        <w:trPr>
          <w:trHeight w:val="645"/>
        </w:trPr>
        <w:tc>
          <w:tcPr>
            <w:tcW w:w="2410" w:type="dxa"/>
          </w:tcPr>
          <w:p w14:paraId="27097B66" w14:textId="33864A63" w:rsidR="00E7454C" w:rsidRPr="00A12FD8" w:rsidRDefault="00E7454C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14:paraId="31CFC156" w14:textId="77777777"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школьной спартакиады</w:t>
            </w:r>
          </w:p>
          <w:p w14:paraId="0A38CC73" w14:textId="77777777"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«Быстрее, выше, сильнее»</w:t>
            </w:r>
          </w:p>
          <w:p w14:paraId="400800D7" w14:textId="77777777"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конкурса</w:t>
            </w:r>
          </w:p>
          <w:p w14:paraId="0E150044" w14:textId="77777777" w:rsidR="00E7454C" w:rsidRDefault="00B236D3" w:rsidP="00E745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«Ученик года: номинация «Спорт</w:t>
            </w:r>
            <w:r w:rsidR="00E7454C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14:paraId="56B7E11B" w14:textId="77777777" w:rsidR="00E7454C" w:rsidRDefault="00E7454C" w:rsidP="00E7454C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6743AFAF" w14:textId="77777777" w:rsidR="00E7454C" w:rsidRDefault="00E7454C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B7B57A" w14:textId="77777777" w:rsidR="00E7454C" w:rsidRDefault="00E7454C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</w:tbl>
    <w:p w14:paraId="46419C20" w14:textId="77777777" w:rsidR="00C31BA8" w:rsidRPr="00C31BA8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</w:p>
    <w:sectPr w:rsidR="00C31BA8" w:rsidRPr="00C31BA8" w:rsidSect="00C31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4E3"/>
    <w:multiLevelType w:val="hybridMultilevel"/>
    <w:tmpl w:val="396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FF"/>
    <w:rsid w:val="00042651"/>
    <w:rsid w:val="00150A14"/>
    <w:rsid w:val="001719FF"/>
    <w:rsid w:val="002A7CA0"/>
    <w:rsid w:val="005540A3"/>
    <w:rsid w:val="00797073"/>
    <w:rsid w:val="00984450"/>
    <w:rsid w:val="00A12FD8"/>
    <w:rsid w:val="00AB2C60"/>
    <w:rsid w:val="00B236D3"/>
    <w:rsid w:val="00B64405"/>
    <w:rsid w:val="00C31BA8"/>
    <w:rsid w:val="00E7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E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AcerWin10</cp:lastModifiedBy>
  <cp:revision>7</cp:revision>
  <dcterms:created xsi:type="dcterms:W3CDTF">2020-10-22T06:34:00Z</dcterms:created>
  <dcterms:modified xsi:type="dcterms:W3CDTF">2021-11-29T10:11:00Z</dcterms:modified>
</cp:coreProperties>
</file>